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4674" w14:textId="3E364605" w:rsidR="008C6474" w:rsidRPr="00BC0238" w:rsidRDefault="008D7227" w:rsidP="000A074F">
      <w:pPr>
        <w:pStyle w:val="Header"/>
        <w:spacing w:line="276" w:lineRule="auto"/>
        <w:contextualSpacing/>
        <w:rPr>
          <w:rFonts w:ascii="Arial" w:hAnsi="Arial" w:cs="Arial"/>
          <w:sz w:val="40"/>
          <w:szCs w:val="22"/>
        </w:rPr>
      </w:pPr>
      <w:r w:rsidRPr="00BC0238">
        <w:rPr>
          <w:rFonts w:ascii="Arial" w:hAnsi="Arial" w:cs="Arial"/>
          <w:noProof/>
          <w:sz w:val="40"/>
          <w:szCs w:val="22"/>
        </w:rPr>
        <w:drawing>
          <wp:anchor distT="0" distB="0" distL="114300" distR="114300" simplePos="0" relativeHeight="251657728" behindDoc="0" locked="0" layoutInCell="1" allowOverlap="1" wp14:anchorId="7DFC4450" wp14:editId="2407117A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74" w:rsidRPr="00BC0238">
        <w:rPr>
          <w:rFonts w:ascii="Arial" w:hAnsi="Arial" w:cs="Arial"/>
          <w:sz w:val="40"/>
          <w:szCs w:val="22"/>
        </w:rPr>
        <w:t>Workington Town Council</w:t>
      </w:r>
    </w:p>
    <w:p w14:paraId="2845B0F3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14A227D5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Telephone: 01900 702986</w:t>
      </w:r>
    </w:p>
    <w:p w14:paraId="2BDEC9C8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Email: office@workingtontowncouncil.gov.uk</w:t>
      </w:r>
    </w:p>
    <w:p w14:paraId="1CEFC85D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Website: www.workingtontowncouncil.gov.uk</w:t>
      </w:r>
    </w:p>
    <w:p w14:paraId="35E64EEF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5F6EF4AC" w14:textId="6BAFD2C8" w:rsidR="008C6474" w:rsidRPr="00BC0238" w:rsidRDefault="002575CF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3</w:t>
      </w:r>
      <w:r w:rsidRPr="00BC0238">
        <w:rPr>
          <w:rFonts w:ascii="Arial" w:hAnsi="Arial" w:cs="Arial"/>
          <w:vertAlign w:val="superscript"/>
        </w:rPr>
        <w:t>rd</w:t>
      </w:r>
      <w:r w:rsidR="00EA3F1D" w:rsidRPr="00BC0238">
        <w:rPr>
          <w:rFonts w:ascii="Arial" w:hAnsi="Arial" w:cs="Arial"/>
        </w:rPr>
        <w:t xml:space="preserve"> </w:t>
      </w:r>
      <w:r w:rsidRPr="00BC0238">
        <w:rPr>
          <w:rFonts w:ascii="Arial" w:hAnsi="Arial" w:cs="Arial"/>
        </w:rPr>
        <w:t>June</w:t>
      </w:r>
      <w:r w:rsidR="002A34DE" w:rsidRPr="00BC0238">
        <w:rPr>
          <w:rFonts w:ascii="Arial" w:hAnsi="Arial" w:cs="Arial"/>
        </w:rPr>
        <w:t xml:space="preserve"> 2021</w:t>
      </w:r>
    </w:p>
    <w:p w14:paraId="3EAD601F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1C4D65D9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Members of Environment Committee</w:t>
      </w:r>
    </w:p>
    <w:p w14:paraId="6048EE7A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tbl>
      <w:tblPr>
        <w:tblW w:w="8268" w:type="dxa"/>
        <w:tblInd w:w="93" w:type="dxa"/>
        <w:tblLook w:val="04A0" w:firstRow="1" w:lastRow="0" w:firstColumn="1" w:lastColumn="0" w:noHBand="0" w:noVBand="1"/>
      </w:tblPr>
      <w:tblGrid>
        <w:gridCol w:w="4134"/>
        <w:gridCol w:w="4134"/>
      </w:tblGrid>
      <w:tr w:rsidR="008C6474" w:rsidRPr="00BC0238" w14:paraId="118E2023" w14:textId="77777777" w:rsidTr="004B4078">
        <w:trPr>
          <w:trHeight w:val="24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A472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H Harrington (Chair)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95C" w14:textId="4DF207C7" w:rsidR="008C6474" w:rsidRPr="00BC0238" w:rsidRDefault="004B4078" w:rsidP="004B4078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J </w:t>
            </w:r>
            <w:r w:rsidR="002575CF" w:rsidRPr="00BC0238">
              <w:rPr>
                <w:rFonts w:ascii="Arial" w:eastAsia="Times New Roman" w:hAnsi="Arial" w:cs="Arial"/>
                <w:lang w:eastAsia="en-GB"/>
              </w:rPr>
              <w:t>Kirkbride</w:t>
            </w:r>
          </w:p>
        </w:tc>
      </w:tr>
      <w:tr w:rsidR="008C6474" w:rsidRPr="00BC0238" w14:paraId="2724CB9F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9DA8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C Armstrong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FFB0" w14:textId="77777777" w:rsidR="008C6474" w:rsidRPr="00BC0238" w:rsidRDefault="004B4078" w:rsidP="007E1671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P </w:t>
            </w:r>
            <w:r w:rsidR="007E1671" w:rsidRPr="00BC0238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</w:tr>
      <w:tr w:rsidR="008C6474" w:rsidRPr="00BC0238" w14:paraId="3F22450E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4D95" w14:textId="6A72B1AC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2575CF" w:rsidRPr="00BC0238">
              <w:rPr>
                <w:rFonts w:ascii="Arial" w:eastAsia="Times New Roman" w:hAnsi="Arial" w:cs="Arial"/>
                <w:lang w:eastAsia="en-GB"/>
              </w:rPr>
              <w:t>R Briggs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729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S Stoddart</w:t>
            </w:r>
          </w:p>
        </w:tc>
      </w:tr>
      <w:tr w:rsidR="008C6474" w:rsidRPr="00BC0238" w14:paraId="1FA16450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F6AA" w14:textId="1C4054D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2575CF" w:rsidRPr="00BC0238">
              <w:rPr>
                <w:rFonts w:ascii="Arial" w:eastAsia="Times New Roman" w:hAnsi="Arial" w:cs="Arial"/>
                <w:lang w:eastAsia="en-GB"/>
              </w:rPr>
              <w:t>J King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A3A8" w14:textId="7FBC841D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2575CF" w:rsidRPr="00BC0238">
              <w:rPr>
                <w:rFonts w:ascii="Arial" w:eastAsia="Times New Roman" w:hAnsi="Arial" w:cs="Arial"/>
                <w:lang w:eastAsia="en-GB"/>
              </w:rPr>
              <w:t>P Poole</w:t>
            </w:r>
          </w:p>
        </w:tc>
      </w:tr>
      <w:tr w:rsidR="008C6474" w:rsidRPr="00BC0238" w14:paraId="7B6360F9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358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G </w:t>
            </w:r>
            <w:proofErr w:type="spellStart"/>
            <w:r w:rsidRPr="00BC0238">
              <w:rPr>
                <w:rFonts w:ascii="Arial" w:eastAsia="Times New Roman" w:hAnsi="Arial" w:cs="Arial"/>
                <w:lang w:eastAsia="en-GB"/>
              </w:rPr>
              <w:t>Glaister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F5E0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L Williams</w:t>
            </w:r>
          </w:p>
        </w:tc>
      </w:tr>
    </w:tbl>
    <w:p w14:paraId="2E8C1F0D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50901375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(Copy for information only to other members of Workington Town Council)</w:t>
      </w:r>
    </w:p>
    <w:p w14:paraId="42475242" w14:textId="77777777" w:rsidR="008C6474" w:rsidRPr="00BC0238" w:rsidRDefault="008C6474" w:rsidP="000A074F">
      <w:pPr>
        <w:spacing w:after="0"/>
        <w:contextualSpacing/>
        <w:rPr>
          <w:rFonts w:ascii="Arial" w:hAnsi="Arial" w:cs="Arial"/>
          <w:sz w:val="20"/>
        </w:rPr>
      </w:pPr>
    </w:p>
    <w:p w14:paraId="452B9740" w14:textId="7A4B935D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You are summoned to a meeting of Workington Town Council Environment Committee on</w:t>
      </w:r>
      <w:r w:rsidR="00D36632" w:rsidRPr="00BC0238">
        <w:rPr>
          <w:rFonts w:ascii="Arial" w:hAnsi="Arial" w:cs="Arial"/>
        </w:rPr>
        <w:t xml:space="preserve"> </w:t>
      </w:r>
      <w:r w:rsidR="007D2AA3" w:rsidRPr="00BC0238">
        <w:rPr>
          <w:rFonts w:ascii="Arial" w:hAnsi="Arial" w:cs="Arial"/>
        </w:rPr>
        <w:t>Thursday</w:t>
      </w:r>
      <w:r w:rsidR="00DB1730" w:rsidRPr="00BC0238">
        <w:rPr>
          <w:rFonts w:ascii="Arial" w:hAnsi="Arial" w:cs="Arial"/>
        </w:rPr>
        <w:t xml:space="preserve"> </w:t>
      </w:r>
      <w:r w:rsidR="007D2AA3" w:rsidRPr="00BC0238">
        <w:rPr>
          <w:rFonts w:ascii="Arial" w:hAnsi="Arial" w:cs="Arial"/>
        </w:rPr>
        <w:t>3</w:t>
      </w:r>
      <w:r w:rsidR="007D2AA3" w:rsidRPr="00BC0238">
        <w:rPr>
          <w:rFonts w:ascii="Arial" w:hAnsi="Arial" w:cs="Arial"/>
          <w:vertAlign w:val="superscript"/>
        </w:rPr>
        <w:t>rd</w:t>
      </w:r>
      <w:r w:rsidR="007D2AA3" w:rsidRPr="00BC0238">
        <w:rPr>
          <w:rFonts w:ascii="Arial" w:hAnsi="Arial" w:cs="Arial"/>
        </w:rPr>
        <w:t xml:space="preserve"> June</w:t>
      </w:r>
      <w:r w:rsidR="00C6034E" w:rsidRPr="00BC0238">
        <w:rPr>
          <w:rFonts w:ascii="Arial" w:hAnsi="Arial" w:cs="Arial"/>
        </w:rPr>
        <w:t xml:space="preserve"> </w:t>
      </w:r>
      <w:r w:rsidR="007E1671" w:rsidRPr="00BC0238">
        <w:rPr>
          <w:rFonts w:ascii="Arial" w:hAnsi="Arial" w:cs="Arial"/>
        </w:rPr>
        <w:t>202</w:t>
      </w:r>
      <w:r w:rsidR="00562020" w:rsidRPr="00BC0238">
        <w:rPr>
          <w:rFonts w:ascii="Arial" w:hAnsi="Arial" w:cs="Arial"/>
        </w:rPr>
        <w:t>1</w:t>
      </w:r>
      <w:r w:rsidRPr="00BC0238">
        <w:rPr>
          <w:rFonts w:ascii="Arial" w:hAnsi="Arial" w:cs="Arial"/>
        </w:rPr>
        <w:t xml:space="preserve"> at </w:t>
      </w:r>
      <w:r w:rsidR="007D2AA3" w:rsidRPr="00BC0238">
        <w:rPr>
          <w:rFonts w:ascii="Arial" w:hAnsi="Arial" w:cs="Arial"/>
        </w:rPr>
        <w:t>7</w:t>
      </w:r>
      <w:r w:rsidR="007B00C7" w:rsidRPr="00BC0238">
        <w:rPr>
          <w:rFonts w:ascii="Arial" w:hAnsi="Arial" w:cs="Arial"/>
        </w:rPr>
        <w:t>pm</w:t>
      </w:r>
      <w:r w:rsidR="00DB1730" w:rsidRPr="00BC0238">
        <w:rPr>
          <w:rFonts w:ascii="Arial" w:hAnsi="Arial" w:cs="Arial"/>
        </w:rPr>
        <w:t>.</w:t>
      </w:r>
    </w:p>
    <w:p w14:paraId="27FDF0BF" w14:textId="54098F13" w:rsidR="00DB1730" w:rsidRPr="00BC0238" w:rsidRDefault="00DB1730" w:rsidP="000A074F">
      <w:pPr>
        <w:spacing w:after="0"/>
        <w:contextualSpacing/>
        <w:rPr>
          <w:rFonts w:ascii="Arial" w:hAnsi="Arial" w:cs="Arial"/>
        </w:rPr>
      </w:pPr>
    </w:p>
    <w:p w14:paraId="0DC2B4E1" w14:textId="238DE9EB" w:rsidR="00DB1730" w:rsidRPr="00BC0238" w:rsidRDefault="007D2AA3" w:rsidP="00DB173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C0238">
        <w:rPr>
          <w:rFonts w:ascii="Arial" w:hAnsi="Arial" w:cs="Arial"/>
          <w:lang w:eastAsia="en-GB"/>
        </w:rPr>
        <w:t>T</w:t>
      </w:r>
      <w:r w:rsidR="00DB1730" w:rsidRPr="00BC0238">
        <w:rPr>
          <w:rFonts w:ascii="Arial" w:hAnsi="Arial" w:cs="Arial"/>
          <w:lang w:eastAsia="en-GB"/>
        </w:rPr>
        <w:t>he meeting will be ho</w:t>
      </w:r>
      <w:r w:rsidRPr="00BC0238">
        <w:rPr>
          <w:rFonts w:ascii="Arial" w:hAnsi="Arial" w:cs="Arial"/>
          <w:lang w:eastAsia="en-GB"/>
        </w:rPr>
        <w:t xml:space="preserve">ld at the Helena Thompson Museum, </w:t>
      </w:r>
      <w:proofErr w:type="gramStart"/>
      <w:r w:rsidRPr="00BC0238">
        <w:rPr>
          <w:rFonts w:ascii="Arial" w:hAnsi="Arial" w:cs="Arial"/>
          <w:lang w:eastAsia="en-GB"/>
        </w:rPr>
        <w:t xml:space="preserve">Workington </w:t>
      </w:r>
      <w:r w:rsidR="00DB1730" w:rsidRPr="00BC0238">
        <w:rPr>
          <w:rFonts w:ascii="Arial" w:hAnsi="Arial" w:cs="Arial"/>
          <w:lang w:eastAsia="en-GB"/>
        </w:rPr>
        <w:t>.</w:t>
      </w:r>
      <w:proofErr w:type="gramEnd"/>
      <w:r w:rsidR="00DB1730" w:rsidRPr="00BC0238">
        <w:rPr>
          <w:rFonts w:ascii="Arial" w:hAnsi="Arial" w:cs="Arial"/>
        </w:rPr>
        <w:t xml:space="preserve"> </w:t>
      </w:r>
    </w:p>
    <w:p w14:paraId="345653F5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6EDFB272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Yours faithfully</w:t>
      </w:r>
    </w:p>
    <w:p w14:paraId="16CDB474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6C90957D" w14:textId="13E0E2C4" w:rsidR="008C6474" w:rsidRPr="00BC0238" w:rsidRDefault="00C6034E" w:rsidP="000A074F">
      <w:pPr>
        <w:spacing w:after="0"/>
        <w:contextualSpacing/>
        <w:rPr>
          <w:rFonts w:ascii="Arial" w:hAnsi="Arial" w:cs="Arial"/>
          <w:sz w:val="48"/>
          <w:szCs w:val="48"/>
        </w:rPr>
      </w:pPr>
      <w:r w:rsidRPr="00BC0238">
        <w:rPr>
          <w:rFonts w:ascii="Arial" w:hAnsi="Arial" w:cs="Arial"/>
          <w:noProof/>
          <w:sz w:val="48"/>
          <w:szCs w:val="48"/>
          <w:lang w:eastAsia="en-GB"/>
        </w:rPr>
        <w:t>CGourlay</w:t>
      </w:r>
    </w:p>
    <w:p w14:paraId="01C3C3F7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4E418F68" w14:textId="7F1D692B" w:rsidR="008C6474" w:rsidRPr="00BC0238" w:rsidRDefault="00C6034E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Catherine Gourlay</w:t>
      </w:r>
    </w:p>
    <w:p w14:paraId="442756DC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Town Clerk</w:t>
      </w:r>
    </w:p>
    <w:p w14:paraId="343C0ABE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7E74E62C" w14:textId="77777777" w:rsidR="008C6474" w:rsidRPr="00BC0238" w:rsidRDefault="008C6474" w:rsidP="000A074F">
      <w:pPr>
        <w:spacing w:after="0"/>
        <w:contextualSpacing/>
        <w:jc w:val="center"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AGENDA</w:t>
      </w:r>
    </w:p>
    <w:p w14:paraId="65AF2D4E" w14:textId="77777777" w:rsidR="008C6474" w:rsidRPr="00BC0238" w:rsidRDefault="008C6474" w:rsidP="000A074F">
      <w:pPr>
        <w:spacing w:after="0"/>
        <w:contextualSpacing/>
        <w:jc w:val="center"/>
        <w:rPr>
          <w:rFonts w:ascii="Arial" w:hAnsi="Arial" w:cs="Arial"/>
          <w:b/>
        </w:rPr>
      </w:pPr>
    </w:p>
    <w:p w14:paraId="0C69E4FA" w14:textId="77777777" w:rsidR="008C6474" w:rsidRPr="00BC0238" w:rsidRDefault="008C6474" w:rsidP="000A074F">
      <w:pPr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1.</w:t>
      </w:r>
      <w:r w:rsidRPr="00BC0238">
        <w:rPr>
          <w:rFonts w:ascii="Arial" w:hAnsi="Arial" w:cs="Arial"/>
          <w:b/>
        </w:rPr>
        <w:tab/>
        <w:t>Apologies</w:t>
      </w:r>
    </w:p>
    <w:p w14:paraId="558203EA" w14:textId="77777777" w:rsidR="006A52D6" w:rsidRPr="00BC0238" w:rsidRDefault="006A52D6" w:rsidP="006A52D6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 xml:space="preserve">To receive and accept any apologies. If accepted, apologies will </w:t>
      </w:r>
      <w:proofErr w:type="gramStart"/>
      <w:r w:rsidRPr="00BC0238">
        <w:rPr>
          <w:rFonts w:ascii="Arial" w:hAnsi="Arial" w:cs="Arial"/>
        </w:rPr>
        <w:t>be considered to be</w:t>
      </w:r>
      <w:proofErr w:type="gramEnd"/>
      <w:r w:rsidRPr="00BC0238">
        <w:rPr>
          <w:rFonts w:ascii="Arial" w:hAnsi="Arial" w:cs="Arial"/>
        </w:rPr>
        <w:t xml:space="preserve"> for reasons approved by the Council under the terms of Local Government Act 1972, s85.</w:t>
      </w:r>
    </w:p>
    <w:p w14:paraId="77DD1194" w14:textId="77777777" w:rsidR="00BE0CF5" w:rsidRPr="00BC0238" w:rsidRDefault="00BE0CF5" w:rsidP="000A074F">
      <w:pPr>
        <w:spacing w:after="0"/>
        <w:contextualSpacing/>
        <w:rPr>
          <w:rFonts w:ascii="Arial" w:hAnsi="Arial" w:cs="Arial"/>
          <w:b/>
        </w:rPr>
      </w:pPr>
    </w:p>
    <w:p w14:paraId="76F85858" w14:textId="77777777" w:rsidR="008C6474" w:rsidRPr="00BC0238" w:rsidRDefault="008C6474" w:rsidP="000A074F">
      <w:pPr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 xml:space="preserve">2. </w:t>
      </w:r>
      <w:r w:rsidRPr="00BC0238">
        <w:rPr>
          <w:rFonts w:ascii="Arial" w:hAnsi="Arial" w:cs="Arial"/>
          <w:b/>
        </w:rPr>
        <w:tab/>
        <w:t>Declarations of Interest</w:t>
      </w:r>
    </w:p>
    <w:p w14:paraId="3D64977F" w14:textId="79D35698" w:rsidR="006A52D6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receive any declarations of interest relating to matters which appear on this agenda, but which have not been previously declared on members’ declarations of pecuniary interest and other interests.</w:t>
      </w:r>
    </w:p>
    <w:p w14:paraId="3BAE0D10" w14:textId="77777777" w:rsidR="00BD26FE" w:rsidRPr="00BC0238" w:rsidRDefault="00BD26FE" w:rsidP="000A074F">
      <w:pPr>
        <w:spacing w:after="0"/>
        <w:contextualSpacing/>
        <w:rPr>
          <w:rFonts w:ascii="Arial" w:hAnsi="Arial" w:cs="Arial"/>
        </w:rPr>
      </w:pPr>
    </w:p>
    <w:p w14:paraId="5714AB37" w14:textId="77777777" w:rsidR="008C6474" w:rsidRPr="00BC0238" w:rsidRDefault="008C6474" w:rsidP="000A074F">
      <w:pPr>
        <w:autoSpaceDE w:val="0"/>
        <w:spacing w:after="0"/>
        <w:ind w:left="709" w:hanging="709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 xml:space="preserve">3. </w:t>
      </w:r>
      <w:r w:rsidRPr="00BC0238">
        <w:rPr>
          <w:rFonts w:ascii="Arial" w:hAnsi="Arial" w:cs="Arial"/>
          <w:b/>
        </w:rPr>
        <w:tab/>
        <w:t>Exclusion of Press and Public (Public Bodies Admission to Meetings Act 1960)</w:t>
      </w:r>
    </w:p>
    <w:p w14:paraId="4EF95324" w14:textId="3A7B0392" w:rsidR="008C6474" w:rsidRDefault="008C6474" w:rsidP="000A074F">
      <w:pPr>
        <w:autoSpaceDE w:val="0"/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1C44C79E" w14:textId="77777777" w:rsidR="00B37E5A" w:rsidRPr="00BC0238" w:rsidRDefault="00B37E5A" w:rsidP="000A074F">
      <w:pPr>
        <w:autoSpaceDE w:val="0"/>
        <w:spacing w:after="0"/>
        <w:contextualSpacing/>
        <w:rPr>
          <w:rFonts w:ascii="Arial" w:hAnsi="Arial" w:cs="Arial"/>
        </w:rPr>
      </w:pPr>
    </w:p>
    <w:p w14:paraId="0C07C97C" w14:textId="77777777" w:rsidR="00DB1730" w:rsidRPr="00BC0238" w:rsidRDefault="00DB1730" w:rsidP="000A074F">
      <w:pPr>
        <w:autoSpaceDE w:val="0"/>
        <w:spacing w:after="0"/>
        <w:contextualSpacing/>
        <w:rPr>
          <w:rFonts w:ascii="Arial" w:hAnsi="Arial" w:cs="Arial"/>
        </w:rPr>
      </w:pPr>
    </w:p>
    <w:p w14:paraId="4DF77713" w14:textId="77777777" w:rsidR="007B00C7" w:rsidRPr="00BC0238" w:rsidRDefault="007B00C7" w:rsidP="007B00C7">
      <w:pPr>
        <w:autoSpaceDE w:val="0"/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lastRenderedPageBreak/>
        <w:t>4.</w:t>
      </w:r>
      <w:r w:rsidRPr="00BC0238">
        <w:rPr>
          <w:rFonts w:ascii="Arial" w:hAnsi="Arial" w:cs="Arial"/>
          <w:b/>
        </w:rPr>
        <w:tab/>
        <w:t>Minutes of the previous meeting</w:t>
      </w:r>
    </w:p>
    <w:p w14:paraId="299FFC6E" w14:textId="52825A00" w:rsidR="007B00C7" w:rsidRPr="00BC0238" w:rsidRDefault="007B00C7" w:rsidP="007B00C7">
      <w:pPr>
        <w:autoSpaceDE w:val="0"/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receive the minutes of the meeting on</w:t>
      </w:r>
      <w:r w:rsidR="0087095B" w:rsidRPr="00BC0238">
        <w:rPr>
          <w:rFonts w:ascii="Arial" w:hAnsi="Arial" w:cs="Arial"/>
        </w:rPr>
        <w:t xml:space="preserve"> </w:t>
      </w:r>
      <w:r w:rsidR="007D2AA3" w:rsidRPr="00BC0238">
        <w:rPr>
          <w:rFonts w:ascii="Arial" w:hAnsi="Arial" w:cs="Arial"/>
        </w:rPr>
        <w:t>26</w:t>
      </w:r>
      <w:r w:rsidR="002A34DE" w:rsidRPr="00BC0238">
        <w:rPr>
          <w:rFonts w:ascii="Arial" w:hAnsi="Arial" w:cs="Arial"/>
          <w:vertAlign w:val="superscript"/>
        </w:rPr>
        <w:t>th</w:t>
      </w:r>
      <w:r w:rsidR="002A34DE" w:rsidRPr="00BC0238">
        <w:rPr>
          <w:rFonts w:ascii="Arial" w:hAnsi="Arial" w:cs="Arial"/>
        </w:rPr>
        <w:t xml:space="preserve"> March</w:t>
      </w:r>
      <w:r w:rsidR="00DB1730" w:rsidRPr="00BC0238">
        <w:rPr>
          <w:rFonts w:ascii="Arial" w:hAnsi="Arial" w:cs="Arial"/>
        </w:rPr>
        <w:t xml:space="preserve"> 202</w:t>
      </w:r>
      <w:r w:rsidR="00BD26FE" w:rsidRPr="00BC0238">
        <w:rPr>
          <w:rFonts w:ascii="Arial" w:hAnsi="Arial" w:cs="Arial"/>
        </w:rPr>
        <w:t>1</w:t>
      </w:r>
      <w:r w:rsidRPr="00BC0238">
        <w:rPr>
          <w:rFonts w:ascii="Arial" w:hAnsi="Arial" w:cs="Arial"/>
        </w:rPr>
        <w:t xml:space="preserve"> and affirm them as a true record.</w:t>
      </w:r>
    </w:p>
    <w:p w14:paraId="79A3CA58" w14:textId="77777777" w:rsidR="00D36632" w:rsidRPr="00BC0238" w:rsidRDefault="00D36632" w:rsidP="000A074F">
      <w:pPr>
        <w:spacing w:after="0"/>
        <w:contextualSpacing/>
        <w:rPr>
          <w:rFonts w:ascii="Arial" w:hAnsi="Arial" w:cs="Arial"/>
        </w:rPr>
      </w:pPr>
    </w:p>
    <w:p w14:paraId="0AB83976" w14:textId="3E7905C7" w:rsidR="004962C6" w:rsidRPr="00BC0238" w:rsidRDefault="002A34DE" w:rsidP="004962C6">
      <w:pPr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5</w:t>
      </w:r>
      <w:r w:rsidR="004962C6" w:rsidRPr="00BC0238">
        <w:rPr>
          <w:rFonts w:ascii="Arial" w:hAnsi="Arial" w:cs="Arial"/>
          <w:b/>
        </w:rPr>
        <w:t xml:space="preserve">. </w:t>
      </w:r>
      <w:r w:rsidR="004962C6" w:rsidRPr="00BC0238">
        <w:rPr>
          <w:rFonts w:ascii="Arial" w:hAnsi="Arial" w:cs="Arial"/>
          <w:b/>
        </w:rPr>
        <w:tab/>
      </w:r>
      <w:r w:rsidR="00C6034E" w:rsidRPr="00BC0238">
        <w:rPr>
          <w:rFonts w:ascii="Arial" w:hAnsi="Arial" w:cs="Arial"/>
          <w:b/>
        </w:rPr>
        <w:t>Bus Shelters</w:t>
      </w:r>
    </w:p>
    <w:p w14:paraId="2C3E183E" w14:textId="5F88BE27" w:rsidR="00645306" w:rsidRPr="00BC0238" w:rsidRDefault="0093131E" w:rsidP="00BC0238">
      <w:pPr>
        <w:spacing w:line="240" w:lineRule="auto"/>
        <w:rPr>
          <w:rFonts w:ascii="Arial" w:hAnsi="Arial" w:cs="Arial"/>
        </w:rPr>
      </w:pPr>
      <w:r w:rsidRPr="00BC0238">
        <w:rPr>
          <w:rFonts w:ascii="Arial" w:hAnsi="Arial" w:cs="Arial"/>
        </w:rPr>
        <w:t xml:space="preserve">To </w:t>
      </w:r>
      <w:r w:rsidR="00BC0238" w:rsidRPr="00BC0238">
        <w:rPr>
          <w:rFonts w:ascii="Arial" w:hAnsi="Arial" w:cs="Arial"/>
        </w:rPr>
        <w:t xml:space="preserve">consider and approve additional costs for bus shelters at </w:t>
      </w:r>
      <w:proofErr w:type="spellStart"/>
      <w:r w:rsidR="00BC0238" w:rsidRPr="00BC0238">
        <w:rPr>
          <w:rFonts w:ascii="Arial" w:hAnsi="Arial" w:cs="Arial"/>
        </w:rPr>
        <w:t>S</w:t>
      </w:r>
      <w:r w:rsidR="00645306" w:rsidRPr="00BC0238">
        <w:rPr>
          <w:rFonts w:ascii="Arial" w:hAnsi="Arial" w:cs="Arial"/>
        </w:rPr>
        <w:t>alterbeck</w:t>
      </w:r>
      <w:proofErr w:type="spellEnd"/>
      <w:r w:rsidR="00BC0238" w:rsidRPr="00BC0238">
        <w:rPr>
          <w:rFonts w:ascii="Arial" w:hAnsi="Arial" w:cs="Arial"/>
        </w:rPr>
        <w:t xml:space="preserve"> and </w:t>
      </w:r>
      <w:r w:rsidR="00645306" w:rsidRPr="00BC0238">
        <w:rPr>
          <w:rFonts w:ascii="Arial" w:hAnsi="Arial" w:cs="Arial"/>
        </w:rPr>
        <w:t>Moss Bay.</w:t>
      </w:r>
    </w:p>
    <w:p w14:paraId="6CB7AB0F" w14:textId="2E9D10BB" w:rsidR="00BC0238" w:rsidRDefault="00BC0238" w:rsidP="00BC0238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BC0238">
        <w:rPr>
          <w:rFonts w:ascii="Arial" w:hAnsi="Arial" w:cs="Arial"/>
          <w:b/>
          <w:bCs/>
        </w:rPr>
        <w:t>6.</w:t>
      </w:r>
      <w:r w:rsidRPr="00BC0238">
        <w:rPr>
          <w:rFonts w:ascii="Arial" w:hAnsi="Arial" w:cs="Arial"/>
          <w:b/>
          <w:bCs/>
        </w:rPr>
        <w:tab/>
      </w:r>
      <w:r w:rsidRPr="00BC0238">
        <w:rPr>
          <w:rFonts w:ascii="Arial" w:hAnsi="Arial" w:cs="Arial"/>
          <w:b/>
          <w:bCs/>
        </w:rPr>
        <w:t>Vulcan Park</w:t>
      </w:r>
    </w:p>
    <w:p w14:paraId="5A9791F3" w14:textId="47C3B5FB" w:rsidR="00BC0238" w:rsidRPr="00BC0238" w:rsidRDefault="00BC0238" w:rsidP="00BC0238">
      <w:pPr>
        <w:spacing w:after="0" w:line="240" w:lineRule="auto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consider the following issues for Vulcan Park.</w:t>
      </w:r>
    </w:p>
    <w:p w14:paraId="11D67197" w14:textId="038389E9" w:rsidR="00BC0238" w:rsidRP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>Dog issues</w:t>
      </w:r>
    </w:p>
    <w:p w14:paraId="6AD05CD5" w14:textId="4C065EDA" w:rsidR="00BC0238" w:rsidRP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>Bollards replacement</w:t>
      </w:r>
    </w:p>
    <w:p w14:paraId="5686534F" w14:textId="77777777" w:rsidR="00BC0238" w:rsidRP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>Problems scooters and cars</w:t>
      </w:r>
    </w:p>
    <w:p w14:paraId="7A36E852" w14:textId="77777777" w:rsidR="00BC0238" w:rsidRP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>Anti-social behaviour</w:t>
      </w:r>
    </w:p>
    <w:p w14:paraId="277B7DD6" w14:textId="77777777" w:rsidR="00BC0238" w:rsidRP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 xml:space="preserve">Possible park supervision </w:t>
      </w:r>
    </w:p>
    <w:p w14:paraId="479751E2" w14:textId="77777777" w:rsidR="00BC0238" w:rsidRP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>Progress park paths</w:t>
      </w:r>
    </w:p>
    <w:p w14:paraId="132D2E76" w14:textId="77777777" w:rsidR="00BC0238" w:rsidRP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>Siting of soldier monument</w:t>
      </w:r>
    </w:p>
    <w:p w14:paraId="475C12CC" w14:textId="77777777" w:rsidR="00BC0238" w:rsidRP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>Christmas tree</w:t>
      </w:r>
    </w:p>
    <w:p w14:paraId="324A0336" w14:textId="6845ADEF" w:rsidR="00BC0238" w:rsidRP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>Possibility of enforcer of dog poo</w:t>
      </w:r>
      <w:r>
        <w:rPr>
          <w:rFonts w:ascii="Arial" w:hAnsi="Arial" w:cs="Arial"/>
        </w:rPr>
        <w:t xml:space="preserve"> - l</w:t>
      </w:r>
      <w:r w:rsidRPr="00BC0238">
        <w:rPr>
          <w:rFonts w:ascii="Arial" w:hAnsi="Arial" w:cs="Arial"/>
        </w:rPr>
        <w:t xml:space="preserve">egal </w:t>
      </w:r>
      <w:r>
        <w:rPr>
          <w:rFonts w:ascii="Arial" w:hAnsi="Arial" w:cs="Arial"/>
        </w:rPr>
        <w:t>i</w:t>
      </w:r>
      <w:r w:rsidRPr="00BC0238">
        <w:rPr>
          <w:rFonts w:ascii="Arial" w:hAnsi="Arial" w:cs="Arial"/>
        </w:rPr>
        <w:t xml:space="preserve">nvolvement </w:t>
      </w:r>
    </w:p>
    <w:p w14:paraId="6A774650" w14:textId="35A60F5B" w:rsidR="00BC0238" w:rsidRPr="00BC0238" w:rsidRDefault="00BC0238" w:rsidP="00BB24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gramStart"/>
      <w:r w:rsidRPr="00BC0238">
        <w:rPr>
          <w:rFonts w:ascii="Arial" w:hAnsi="Arial" w:cs="Arial"/>
        </w:rPr>
        <w:t>Defibrillator  </w:t>
      </w:r>
      <w:proofErr w:type="spellStart"/>
      <w:r w:rsidRPr="00BC0238">
        <w:rPr>
          <w:rFonts w:ascii="Arial" w:hAnsi="Arial" w:cs="Arial"/>
        </w:rPr>
        <w:t>Stainburn</w:t>
      </w:r>
      <w:proofErr w:type="spellEnd"/>
      <w:proofErr w:type="gramEnd"/>
    </w:p>
    <w:p w14:paraId="05BFC767" w14:textId="3EA7EFC0" w:rsidR="00BC0238" w:rsidRDefault="00BC0238" w:rsidP="00BC02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 xml:space="preserve">Up to date situation of Planning consent RAF monument </w:t>
      </w:r>
    </w:p>
    <w:p w14:paraId="637F2D0D" w14:textId="77777777" w:rsidR="00BC0238" w:rsidRDefault="00BC0238" w:rsidP="00407B6F">
      <w:pPr>
        <w:spacing w:after="0"/>
        <w:contextualSpacing/>
        <w:rPr>
          <w:rFonts w:ascii="Arial" w:hAnsi="Arial" w:cs="Arial"/>
        </w:rPr>
      </w:pPr>
    </w:p>
    <w:p w14:paraId="0450EC54" w14:textId="3A292E82" w:rsidR="007D2AA3" w:rsidRDefault="00BC0238" w:rsidP="00407B6F">
      <w:pPr>
        <w:spacing w:after="0"/>
        <w:contextualSpacing/>
        <w:rPr>
          <w:rFonts w:ascii="Arial" w:hAnsi="Arial" w:cs="Arial"/>
          <w:b/>
          <w:bCs/>
        </w:rPr>
      </w:pPr>
      <w:r w:rsidRPr="00BC0238">
        <w:rPr>
          <w:rFonts w:ascii="Arial" w:hAnsi="Arial" w:cs="Arial"/>
          <w:b/>
          <w:bCs/>
        </w:rPr>
        <w:t xml:space="preserve">7. </w:t>
      </w:r>
      <w:r w:rsidRPr="00BC0238">
        <w:rPr>
          <w:rFonts w:ascii="Arial" w:hAnsi="Arial" w:cs="Arial"/>
          <w:b/>
          <w:bCs/>
        </w:rPr>
        <w:tab/>
        <w:t>Allotments</w:t>
      </w:r>
    </w:p>
    <w:p w14:paraId="58EA0046" w14:textId="48D1FE49" w:rsidR="00BC0238" w:rsidRPr="00BC0238" w:rsidRDefault="00BC0238" w:rsidP="00407B6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 xml:space="preserve">To consider </w:t>
      </w:r>
      <w:r>
        <w:rPr>
          <w:rFonts w:ascii="Arial" w:hAnsi="Arial" w:cs="Arial"/>
        </w:rPr>
        <w:t xml:space="preserve">issues for the following allotments </w:t>
      </w:r>
    </w:p>
    <w:p w14:paraId="2CA9B401" w14:textId="63B9BD2B" w:rsidR="00BC0238" w:rsidRDefault="00BC0238" w:rsidP="00BC023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C0238">
        <w:rPr>
          <w:rFonts w:ascii="Arial" w:hAnsi="Arial" w:cs="Arial"/>
        </w:rPr>
        <w:t>Mountain View</w:t>
      </w:r>
    </w:p>
    <w:p w14:paraId="679AF655" w14:textId="2121A371" w:rsidR="00BC0238" w:rsidRPr="00BC0238" w:rsidRDefault="00BC0238" w:rsidP="00BC023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Stoneleigh</w:t>
      </w:r>
    </w:p>
    <w:p w14:paraId="3B0E3242" w14:textId="2287F122" w:rsidR="00BC0238" w:rsidRDefault="00BC0238" w:rsidP="00407B6F">
      <w:pPr>
        <w:spacing w:after="0"/>
        <w:contextualSpacing/>
        <w:rPr>
          <w:rFonts w:ascii="Arial" w:hAnsi="Arial" w:cs="Arial"/>
        </w:rPr>
      </w:pPr>
    </w:p>
    <w:p w14:paraId="543A58FA" w14:textId="01D29DD5" w:rsidR="00BC0238" w:rsidRPr="00B37E5A" w:rsidRDefault="00BC0238" w:rsidP="00407B6F">
      <w:pPr>
        <w:spacing w:after="0"/>
        <w:contextualSpacing/>
        <w:rPr>
          <w:rFonts w:ascii="Arial" w:hAnsi="Arial" w:cs="Arial"/>
          <w:b/>
          <w:bCs/>
        </w:rPr>
      </w:pPr>
      <w:r w:rsidRPr="00B37E5A">
        <w:rPr>
          <w:rFonts w:ascii="Arial" w:hAnsi="Arial" w:cs="Arial"/>
          <w:b/>
          <w:bCs/>
        </w:rPr>
        <w:t>8.</w:t>
      </w:r>
      <w:r w:rsidR="00B37E5A" w:rsidRPr="00B37E5A">
        <w:rPr>
          <w:rFonts w:ascii="Arial" w:hAnsi="Arial" w:cs="Arial"/>
          <w:b/>
          <w:bCs/>
        </w:rPr>
        <w:tab/>
      </w:r>
      <w:r w:rsidRPr="00B37E5A">
        <w:rPr>
          <w:rFonts w:ascii="Arial" w:hAnsi="Arial" w:cs="Arial"/>
          <w:b/>
          <w:bCs/>
        </w:rPr>
        <w:t>Back Lanes</w:t>
      </w:r>
    </w:p>
    <w:p w14:paraId="30375B66" w14:textId="37F26B59" w:rsidR="00BC0238" w:rsidRDefault="00BC0238" w:rsidP="00407B6F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a proposal from Cameron Sampson regarding Napier Street back </w:t>
      </w:r>
      <w:proofErr w:type="gramStart"/>
      <w:r>
        <w:rPr>
          <w:rFonts w:ascii="Arial" w:hAnsi="Arial" w:cs="Arial"/>
        </w:rPr>
        <w:t>lane .</w:t>
      </w:r>
      <w:proofErr w:type="gramEnd"/>
    </w:p>
    <w:p w14:paraId="6A0D0ECB" w14:textId="11FD7D4E" w:rsidR="00BC0238" w:rsidRDefault="00BC0238" w:rsidP="00407B6F">
      <w:pPr>
        <w:spacing w:after="0"/>
        <w:contextualSpacing/>
        <w:rPr>
          <w:rFonts w:ascii="Arial" w:hAnsi="Arial" w:cs="Arial"/>
        </w:rPr>
      </w:pPr>
    </w:p>
    <w:p w14:paraId="44BCE0F8" w14:textId="34AF0A24" w:rsidR="00BC0238" w:rsidRPr="00B37E5A" w:rsidRDefault="00B37E5A" w:rsidP="00407B6F">
      <w:pPr>
        <w:spacing w:after="0"/>
        <w:contextualSpacing/>
        <w:rPr>
          <w:rFonts w:ascii="Arial" w:hAnsi="Arial" w:cs="Arial"/>
          <w:b/>
          <w:bCs/>
        </w:rPr>
      </w:pPr>
      <w:r w:rsidRPr="00B37E5A">
        <w:rPr>
          <w:rFonts w:ascii="Arial" w:hAnsi="Arial" w:cs="Arial"/>
          <w:b/>
          <w:bCs/>
        </w:rPr>
        <w:t xml:space="preserve">9. </w:t>
      </w:r>
      <w:r w:rsidRPr="00B37E5A">
        <w:rPr>
          <w:rFonts w:ascii="Arial" w:hAnsi="Arial" w:cs="Arial"/>
          <w:b/>
          <w:bCs/>
        </w:rPr>
        <w:tab/>
        <w:t xml:space="preserve">Seating </w:t>
      </w:r>
    </w:p>
    <w:p w14:paraId="3267B395" w14:textId="1275226C" w:rsidR="00BC0238" w:rsidRDefault="00B37E5A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and approve additional costing for </w:t>
      </w:r>
      <w:r w:rsidR="00BC0238" w:rsidRPr="00BC0238">
        <w:rPr>
          <w:rFonts w:ascii="Arial" w:hAnsi="Arial" w:cs="Arial"/>
        </w:rPr>
        <w:t xml:space="preserve">seats at Westfield and </w:t>
      </w:r>
      <w:proofErr w:type="spellStart"/>
      <w:r w:rsidR="00BC0238" w:rsidRPr="00BC0238">
        <w:rPr>
          <w:rFonts w:ascii="Arial" w:hAnsi="Arial" w:cs="Arial"/>
        </w:rPr>
        <w:t>Stainburn</w:t>
      </w:r>
      <w:proofErr w:type="spellEnd"/>
      <w:r>
        <w:rPr>
          <w:rFonts w:ascii="Arial" w:hAnsi="Arial" w:cs="Arial"/>
        </w:rPr>
        <w:t>.</w:t>
      </w:r>
    </w:p>
    <w:p w14:paraId="32B63C56" w14:textId="3A24E471" w:rsidR="00B37E5A" w:rsidRDefault="00B37E5A" w:rsidP="00B37E5A">
      <w:pPr>
        <w:spacing w:after="0"/>
        <w:contextualSpacing/>
        <w:rPr>
          <w:rFonts w:ascii="Arial" w:hAnsi="Arial" w:cs="Arial"/>
        </w:rPr>
      </w:pPr>
    </w:p>
    <w:p w14:paraId="345C82F7" w14:textId="6B14387C" w:rsidR="00B37E5A" w:rsidRPr="00B37E5A" w:rsidRDefault="00B37E5A" w:rsidP="00B37E5A">
      <w:pPr>
        <w:spacing w:after="0"/>
        <w:contextualSpacing/>
        <w:rPr>
          <w:rFonts w:ascii="Arial" w:hAnsi="Arial" w:cs="Arial"/>
          <w:b/>
          <w:bCs/>
        </w:rPr>
      </w:pPr>
      <w:r w:rsidRPr="00B37E5A">
        <w:rPr>
          <w:rFonts w:ascii="Arial" w:hAnsi="Arial" w:cs="Arial"/>
          <w:b/>
          <w:bCs/>
        </w:rPr>
        <w:t xml:space="preserve">10. </w:t>
      </w:r>
      <w:r w:rsidRPr="00B37E5A">
        <w:rPr>
          <w:rFonts w:ascii="Arial" w:hAnsi="Arial" w:cs="Arial"/>
          <w:b/>
          <w:bCs/>
        </w:rPr>
        <w:tab/>
        <w:t>Grants</w:t>
      </w:r>
    </w:p>
    <w:p w14:paraId="01C7E682" w14:textId="68E9FBA4" w:rsidR="00B37E5A" w:rsidRDefault="00B37E5A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 grant request from Transport Heritage Trust for Workington in Bloom.</w:t>
      </w:r>
    </w:p>
    <w:p w14:paraId="7367AAE0" w14:textId="6B134D95" w:rsidR="00B37E5A" w:rsidRDefault="00B37E5A" w:rsidP="00B37E5A">
      <w:pPr>
        <w:spacing w:after="0"/>
        <w:contextualSpacing/>
        <w:rPr>
          <w:rFonts w:ascii="Arial" w:hAnsi="Arial" w:cs="Arial"/>
        </w:rPr>
      </w:pPr>
    </w:p>
    <w:p w14:paraId="5E9430DB" w14:textId="049DB652" w:rsidR="00B37E5A" w:rsidRPr="00B37E5A" w:rsidRDefault="00B37E5A" w:rsidP="00B37E5A">
      <w:pPr>
        <w:spacing w:after="0"/>
        <w:contextualSpacing/>
        <w:rPr>
          <w:rFonts w:ascii="Arial" w:hAnsi="Arial" w:cs="Arial"/>
          <w:b/>
          <w:bCs/>
        </w:rPr>
      </w:pPr>
      <w:r w:rsidRPr="00B37E5A">
        <w:rPr>
          <w:rFonts w:ascii="Arial" w:hAnsi="Arial" w:cs="Arial"/>
          <w:b/>
          <w:bCs/>
        </w:rPr>
        <w:t>11.</w:t>
      </w:r>
      <w:r w:rsidRPr="00B37E5A">
        <w:rPr>
          <w:rFonts w:ascii="Arial" w:hAnsi="Arial" w:cs="Arial"/>
          <w:b/>
          <w:bCs/>
        </w:rPr>
        <w:tab/>
        <w:t>Open Spaces Society</w:t>
      </w:r>
    </w:p>
    <w:p w14:paraId="3168211C" w14:textId="243904D4" w:rsidR="00B37E5A" w:rsidRDefault="00B37E5A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note the call to local spaces from the Open Spaces Society.</w:t>
      </w:r>
    </w:p>
    <w:p w14:paraId="64268451" w14:textId="77777777" w:rsidR="00B37E5A" w:rsidRPr="00BC0238" w:rsidRDefault="00B37E5A" w:rsidP="00B37E5A">
      <w:pPr>
        <w:spacing w:after="0"/>
        <w:contextualSpacing/>
        <w:rPr>
          <w:rFonts w:ascii="Arial" w:hAnsi="Arial" w:cs="Arial"/>
        </w:rPr>
      </w:pPr>
    </w:p>
    <w:p w14:paraId="768F70FF" w14:textId="77777777" w:rsidR="00BC0238" w:rsidRPr="00BC0238" w:rsidRDefault="00BC0238" w:rsidP="00407B6F">
      <w:pPr>
        <w:spacing w:after="0"/>
        <w:contextualSpacing/>
        <w:rPr>
          <w:rFonts w:ascii="Arial" w:hAnsi="Arial" w:cs="Arial"/>
        </w:rPr>
      </w:pPr>
    </w:p>
    <w:sectPr w:rsidR="00BC0238" w:rsidRPr="00BC0238" w:rsidSect="006A52D6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E381" w14:textId="77777777" w:rsidR="00976AEA" w:rsidRDefault="00976AEA" w:rsidP="00AD6726">
      <w:pPr>
        <w:spacing w:after="0" w:line="240" w:lineRule="auto"/>
      </w:pPr>
      <w:r>
        <w:separator/>
      </w:r>
    </w:p>
  </w:endnote>
  <w:endnote w:type="continuationSeparator" w:id="0">
    <w:p w14:paraId="468E61D3" w14:textId="77777777" w:rsidR="00976AEA" w:rsidRDefault="00976AEA" w:rsidP="00AD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77F6" w14:textId="77777777" w:rsidR="00976AEA" w:rsidRDefault="00976AEA" w:rsidP="00AD6726">
      <w:pPr>
        <w:spacing w:after="0" w:line="240" w:lineRule="auto"/>
      </w:pPr>
      <w:r>
        <w:separator/>
      </w:r>
    </w:p>
  </w:footnote>
  <w:footnote w:type="continuationSeparator" w:id="0">
    <w:p w14:paraId="16C4A9D3" w14:textId="77777777" w:rsidR="00976AEA" w:rsidRDefault="00976AEA" w:rsidP="00AD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2B0"/>
    <w:multiLevelType w:val="hybridMultilevel"/>
    <w:tmpl w:val="BE9CE082"/>
    <w:lvl w:ilvl="0" w:tplc="12FC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2499F"/>
    <w:multiLevelType w:val="hybridMultilevel"/>
    <w:tmpl w:val="1E6A3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46F"/>
    <w:multiLevelType w:val="hybridMultilevel"/>
    <w:tmpl w:val="4CDAB9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3FBF"/>
    <w:multiLevelType w:val="hybridMultilevel"/>
    <w:tmpl w:val="AD460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438F"/>
    <w:multiLevelType w:val="hybridMultilevel"/>
    <w:tmpl w:val="8EEA1864"/>
    <w:lvl w:ilvl="0" w:tplc="0E44A73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A4E91"/>
    <w:multiLevelType w:val="hybridMultilevel"/>
    <w:tmpl w:val="B07031EC"/>
    <w:lvl w:ilvl="0" w:tplc="12FC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86E4C"/>
    <w:multiLevelType w:val="hybridMultilevel"/>
    <w:tmpl w:val="1D861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3260"/>
    <w:multiLevelType w:val="hybridMultilevel"/>
    <w:tmpl w:val="0F1E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3C00"/>
    <w:multiLevelType w:val="hybridMultilevel"/>
    <w:tmpl w:val="4CDAB9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369AA"/>
    <w:multiLevelType w:val="hybridMultilevel"/>
    <w:tmpl w:val="ED64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44A7"/>
    <w:multiLevelType w:val="hybridMultilevel"/>
    <w:tmpl w:val="9D4CD6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73638"/>
    <w:multiLevelType w:val="hybridMultilevel"/>
    <w:tmpl w:val="44FE1862"/>
    <w:lvl w:ilvl="0" w:tplc="54F22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D2117"/>
    <w:multiLevelType w:val="hybridMultilevel"/>
    <w:tmpl w:val="9EC0BA9A"/>
    <w:lvl w:ilvl="0" w:tplc="12FC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435478"/>
    <w:multiLevelType w:val="hybridMultilevel"/>
    <w:tmpl w:val="A4AABE68"/>
    <w:lvl w:ilvl="0" w:tplc="0D28F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74"/>
    <w:rsid w:val="00006C99"/>
    <w:rsid w:val="000167D8"/>
    <w:rsid w:val="000379C5"/>
    <w:rsid w:val="000543D9"/>
    <w:rsid w:val="00057942"/>
    <w:rsid w:val="00061218"/>
    <w:rsid w:val="00061BCE"/>
    <w:rsid w:val="000633E9"/>
    <w:rsid w:val="00064316"/>
    <w:rsid w:val="000849F6"/>
    <w:rsid w:val="000863DB"/>
    <w:rsid w:val="000878CA"/>
    <w:rsid w:val="000A074F"/>
    <w:rsid w:val="000A1A38"/>
    <w:rsid w:val="000A3B3A"/>
    <w:rsid w:val="000A7CB6"/>
    <w:rsid w:val="000B27AA"/>
    <w:rsid w:val="000B58F3"/>
    <w:rsid w:val="000C1731"/>
    <w:rsid w:val="000C7699"/>
    <w:rsid w:val="000E28B5"/>
    <w:rsid w:val="000F5AE1"/>
    <w:rsid w:val="001520DA"/>
    <w:rsid w:val="00160CEA"/>
    <w:rsid w:val="0016152D"/>
    <w:rsid w:val="0016742D"/>
    <w:rsid w:val="00174CA0"/>
    <w:rsid w:val="00175A38"/>
    <w:rsid w:val="001A1A52"/>
    <w:rsid w:val="001B2242"/>
    <w:rsid w:val="001B363A"/>
    <w:rsid w:val="001B7AC3"/>
    <w:rsid w:val="001C116B"/>
    <w:rsid w:val="001D7B17"/>
    <w:rsid w:val="001E0BFA"/>
    <w:rsid w:val="001E7587"/>
    <w:rsid w:val="001F2E0C"/>
    <w:rsid w:val="001F35AB"/>
    <w:rsid w:val="001F3F3E"/>
    <w:rsid w:val="001F5D18"/>
    <w:rsid w:val="001F64EF"/>
    <w:rsid w:val="00201218"/>
    <w:rsid w:val="0020455B"/>
    <w:rsid w:val="002163A5"/>
    <w:rsid w:val="002575CF"/>
    <w:rsid w:val="002612E7"/>
    <w:rsid w:val="00281781"/>
    <w:rsid w:val="00294DCE"/>
    <w:rsid w:val="002A1837"/>
    <w:rsid w:val="002A34DE"/>
    <w:rsid w:val="002A76D2"/>
    <w:rsid w:val="002B0BF1"/>
    <w:rsid w:val="002B2DB6"/>
    <w:rsid w:val="002B5EB6"/>
    <w:rsid w:val="002C71E3"/>
    <w:rsid w:val="002E4C46"/>
    <w:rsid w:val="002F060C"/>
    <w:rsid w:val="002F229F"/>
    <w:rsid w:val="00303690"/>
    <w:rsid w:val="003048DC"/>
    <w:rsid w:val="003314BA"/>
    <w:rsid w:val="00334D61"/>
    <w:rsid w:val="00335E7A"/>
    <w:rsid w:val="00343D91"/>
    <w:rsid w:val="00343E02"/>
    <w:rsid w:val="00346118"/>
    <w:rsid w:val="00346B59"/>
    <w:rsid w:val="00353829"/>
    <w:rsid w:val="00361443"/>
    <w:rsid w:val="00362733"/>
    <w:rsid w:val="003822BD"/>
    <w:rsid w:val="0038424E"/>
    <w:rsid w:val="003B78CF"/>
    <w:rsid w:val="003C020B"/>
    <w:rsid w:val="003D12A5"/>
    <w:rsid w:val="003D4340"/>
    <w:rsid w:val="003E65B1"/>
    <w:rsid w:val="003F173F"/>
    <w:rsid w:val="003F1FA4"/>
    <w:rsid w:val="0040340A"/>
    <w:rsid w:val="00405C00"/>
    <w:rsid w:val="00407B6F"/>
    <w:rsid w:val="00410A97"/>
    <w:rsid w:val="00454105"/>
    <w:rsid w:val="00454A97"/>
    <w:rsid w:val="00456869"/>
    <w:rsid w:val="00471E68"/>
    <w:rsid w:val="004962C6"/>
    <w:rsid w:val="004A0F37"/>
    <w:rsid w:val="004A253F"/>
    <w:rsid w:val="004B303F"/>
    <w:rsid w:val="004B3B59"/>
    <w:rsid w:val="004B4078"/>
    <w:rsid w:val="004E7FF0"/>
    <w:rsid w:val="004F2476"/>
    <w:rsid w:val="004F6BEE"/>
    <w:rsid w:val="00516FF7"/>
    <w:rsid w:val="005254B5"/>
    <w:rsid w:val="00526AB3"/>
    <w:rsid w:val="00550E58"/>
    <w:rsid w:val="00560488"/>
    <w:rsid w:val="00562020"/>
    <w:rsid w:val="00562FA9"/>
    <w:rsid w:val="00564341"/>
    <w:rsid w:val="0056626D"/>
    <w:rsid w:val="00592D89"/>
    <w:rsid w:val="00593CA5"/>
    <w:rsid w:val="00602F33"/>
    <w:rsid w:val="006047D6"/>
    <w:rsid w:val="00605912"/>
    <w:rsid w:val="00645306"/>
    <w:rsid w:val="00662907"/>
    <w:rsid w:val="00662F20"/>
    <w:rsid w:val="00670400"/>
    <w:rsid w:val="006821D8"/>
    <w:rsid w:val="00683BBB"/>
    <w:rsid w:val="006A1512"/>
    <w:rsid w:val="006A52D6"/>
    <w:rsid w:val="006A6FB5"/>
    <w:rsid w:val="006F26D8"/>
    <w:rsid w:val="006F66A5"/>
    <w:rsid w:val="00727AA6"/>
    <w:rsid w:val="00727D50"/>
    <w:rsid w:val="0076601C"/>
    <w:rsid w:val="00795046"/>
    <w:rsid w:val="007B00C7"/>
    <w:rsid w:val="007D0C74"/>
    <w:rsid w:val="007D2AA3"/>
    <w:rsid w:val="007D49A4"/>
    <w:rsid w:val="007D70DB"/>
    <w:rsid w:val="007E1671"/>
    <w:rsid w:val="008016FE"/>
    <w:rsid w:val="00805C71"/>
    <w:rsid w:val="008114BA"/>
    <w:rsid w:val="0081213E"/>
    <w:rsid w:val="00815C5A"/>
    <w:rsid w:val="0081713A"/>
    <w:rsid w:val="00821C8C"/>
    <w:rsid w:val="008512C2"/>
    <w:rsid w:val="008544D5"/>
    <w:rsid w:val="0087095B"/>
    <w:rsid w:val="00872252"/>
    <w:rsid w:val="008775BE"/>
    <w:rsid w:val="008816F6"/>
    <w:rsid w:val="00886B5B"/>
    <w:rsid w:val="008875CF"/>
    <w:rsid w:val="0089715F"/>
    <w:rsid w:val="008B0D92"/>
    <w:rsid w:val="008C0911"/>
    <w:rsid w:val="008C56E3"/>
    <w:rsid w:val="008C6474"/>
    <w:rsid w:val="008D4D1B"/>
    <w:rsid w:val="008D7227"/>
    <w:rsid w:val="008F3497"/>
    <w:rsid w:val="00901EE4"/>
    <w:rsid w:val="00904AB9"/>
    <w:rsid w:val="00905B32"/>
    <w:rsid w:val="00921864"/>
    <w:rsid w:val="009306D2"/>
    <w:rsid w:val="0093131E"/>
    <w:rsid w:val="00933AD8"/>
    <w:rsid w:val="00960008"/>
    <w:rsid w:val="009624EE"/>
    <w:rsid w:val="00976AEA"/>
    <w:rsid w:val="00985943"/>
    <w:rsid w:val="00991270"/>
    <w:rsid w:val="009A43F1"/>
    <w:rsid w:val="009B1FA7"/>
    <w:rsid w:val="009B50B6"/>
    <w:rsid w:val="009C2488"/>
    <w:rsid w:val="009C3262"/>
    <w:rsid w:val="009C5378"/>
    <w:rsid w:val="00A06793"/>
    <w:rsid w:val="00A226A9"/>
    <w:rsid w:val="00A27AD4"/>
    <w:rsid w:val="00A51211"/>
    <w:rsid w:val="00A62EE2"/>
    <w:rsid w:val="00A632E7"/>
    <w:rsid w:val="00A73607"/>
    <w:rsid w:val="00A7499E"/>
    <w:rsid w:val="00A75ABA"/>
    <w:rsid w:val="00A760E6"/>
    <w:rsid w:val="00A76361"/>
    <w:rsid w:val="00AB62C4"/>
    <w:rsid w:val="00AD6726"/>
    <w:rsid w:val="00AF55DC"/>
    <w:rsid w:val="00B002FB"/>
    <w:rsid w:val="00B10409"/>
    <w:rsid w:val="00B37E5A"/>
    <w:rsid w:val="00B44EF0"/>
    <w:rsid w:val="00B70437"/>
    <w:rsid w:val="00B77FCB"/>
    <w:rsid w:val="00B80F5A"/>
    <w:rsid w:val="00B81282"/>
    <w:rsid w:val="00B91327"/>
    <w:rsid w:val="00BA298D"/>
    <w:rsid w:val="00BA449B"/>
    <w:rsid w:val="00BB3AE1"/>
    <w:rsid w:val="00BC0238"/>
    <w:rsid w:val="00BD26FE"/>
    <w:rsid w:val="00BE0CF5"/>
    <w:rsid w:val="00BE10DE"/>
    <w:rsid w:val="00BE6A27"/>
    <w:rsid w:val="00BE6BFE"/>
    <w:rsid w:val="00C05A32"/>
    <w:rsid w:val="00C24B72"/>
    <w:rsid w:val="00C2590B"/>
    <w:rsid w:val="00C310A0"/>
    <w:rsid w:val="00C41091"/>
    <w:rsid w:val="00C46059"/>
    <w:rsid w:val="00C46C67"/>
    <w:rsid w:val="00C51177"/>
    <w:rsid w:val="00C5345E"/>
    <w:rsid w:val="00C6034E"/>
    <w:rsid w:val="00C66EDA"/>
    <w:rsid w:val="00C82098"/>
    <w:rsid w:val="00C83D9E"/>
    <w:rsid w:val="00C851A0"/>
    <w:rsid w:val="00C94327"/>
    <w:rsid w:val="00CA2825"/>
    <w:rsid w:val="00CD3D13"/>
    <w:rsid w:val="00CE7D48"/>
    <w:rsid w:val="00CF20CC"/>
    <w:rsid w:val="00D06D76"/>
    <w:rsid w:val="00D20146"/>
    <w:rsid w:val="00D27648"/>
    <w:rsid w:val="00D35A11"/>
    <w:rsid w:val="00D35C1F"/>
    <w:rsid w:val="00D36632"/>
    <w:rsid w:val="00D41C11"/>
    <w:rsid w:val="00D46C6B"/>
    <w:rsid w:val="00D55DB8"/>
    <w:rsid w:val="00D64F86"/>
    <w:rsid w:val="00D665C5"/>
    <w:rsid w:val="00D7314C"/>
    <w:rsid w:val="00D8522F"/>
    <w:rsid w:val="00D8693E"/>
    <w:rsid w:val="00D97920"/>
    <w:rsid w:val="00DB1730"/>
    <w:rsid w:val="00DB2A90"/>
    <w:rsid w:val="00DC23D1"/>
    <w:rsid w:val="00DC2BD1"/>
    <w:rsid w:val="00DD5C1A"/>
    <w:rsid w:val="00DD6494"/>
    <w:rsid w:val="00DD6C55"/>
    <w:rsid w:val="00DE22DF"/>
    <w:rsid w:val="00DE3F63"/>
    <w:rsid w:val="00DE49FA"/>
    <w:rsid w:val="00DF65F4"/>
    <w:rsid w:val="00E06A1F"/>
    <w:rsid w:val="00E17A9D"/>
    <w:rsid w:val="00E34401"/>
    <w:rsid w:val="00E42C02"/>
    <w:rsid w:val="00E46AF4"/>
    <w:rsid w:val="00E74D7A"/>
    <w:rsid w:val="00E76B62"/>
    <w:rsid w:val="00E84AAF"/>
    <w:rsid w:val="00E92146"/>
    <w:rsid w:val="00EA01CF"/>
    <w:rsid w:val="00EA1093"/>
    <w:rsid w:val="00EA3F1D"/>
    <w:rsid w:val="00EA7052"/>
    <w:rsid w:val="00EB2003"/>
    <w:rsid w:val="00EC164E"/>
    <w:rsid w:val="00EF0617"/>
    <w:rsid w:val="00F16D05"/>
    <w:rsid w:val="00F23430"/>
    <w:rsid w:val="00F27E31"/>
    <w:rsid w:val="00F506A9"/>
    <w:rsid w:val="00F600A6"/>
    <w:rsid w:val="00F73975"/>
    <w:rsid w:val="00F81C3E"/>
    <w:rsid w:val="00F918C3"/>
    <w:rsid w:val="00FA12A9"/>
    <w:rsid w:val="00FA66F6"/>
    <w:rsid w:val="00FB0B8D"/>
    <w:rsid w:val="00FB3CED"/>
    <w:rsid w:val="00FC384A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24B388"/>
  <w15:chartTrackingRefBased/>
  <w15:docId w15:val="{D46C5ED9-C0B6-4E88-BDDE-5164F5D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4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8C647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63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7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6726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4F24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2476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7B36C-AAEF-453C-855D-244C06E944F9}">
  <ds:schemaRefs>
    <ds:schemaRef ds:uri="http://schemas.microsoft.com/office/2006/metadata/properties"/>
    <ds:schemaRef ds:uri="http://purl.org/dc/elements/1.1/"/>
    <ds:schemaRef ds:uri="38217213-5abe-4c51-97a5-527a14b9cd6c"/>
    <ds:schemaRef ds:uri="a8b7e31b-287c-4a50-931a-7dd158c4b17d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3C0A06-5A63-4DF3-9B95-755CF71B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5E62A-4109-4142-B530-9A3BF985C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2</cp:revision>
  <cp:lastPrinted>2021-01-13T17:09:00Z</cp:lastPrinted>
  <dcterms:created xsi:type="dcterms:W3CDTF">2021-05-27T15:15:00Z</dcterms:created>
  <dcterms:modified xsi:type="dcterms:W3CDTF">2021-05-27T15:15:00Z</dcterms:modified>
</cp:coreProperties>
</file>